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54" w:rsidRPr="00E33757" w:rsidRDefault="00250854" w:rsidP="00C604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250854" w:rsidRPr="00E33757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ПРЕДСТАВЛЕНИЕ-ОТЗЫВ</w:t>
      </w:r>
    </w:p>
    <w:p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 xml:space="preserve">на работу 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>«Название»,</w:t>
      </w:r>
    </w:p>
    <w:p w:rsidR="00C60405" w:rsidRPr="00E33757" w:rsidRDefault="00C60405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405" w:rsidRPr="00E33757" w:rsidRDefault="00F95EA4" w:rsidP="00E337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пре</w:t>
      </w:r>
      <w:r w:rsidR="00C60405" w:rsidRPr="00E33757">
        <w:rPr>
          <w:rFonts w:ascii="Times New Roman" w:hAnsi="Times New Roman" w:cs="Times New Roman"/>
          <w:b/>
          <w:sz w:val="26"/>
          <w:szCs w:val="26"/>
        </w:rPr>
        <w:t xml:space="preserve">дставленную на Конкурс 2022 г. </w:t>
      </w:r>
      <w:r w:rsidR="00C60405" w:rsidRPr="00E33757">
        <w:rPr>
          <w:rFonts w:ascii="Times New Roman" w:hAnsi="Times New Roman" w:cs="Times New Roman"/>
          <w:sz w:val="26"/>
          <w:szCs w:val="26"/>
        </w:rPr>
        <w:t xml:space="preserve">на соискание </w:t>
      </w:r>
      <w:r w:rsidR="00C60405" w:rsidRPr="00E33757">
        <w:rPr>
          <w:rFonts w:ascii="Times New Roman" w:hAnsi="Times New Roman"/>
          <w:sz w:val="26"/>
          <w:szCs w:val="26"/>
        </w:rPr>
        <w:t>Премии имени академика РАН А.В. Каляева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:rsidR="00F95EA4" w:rsidRPr="00E33757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853" w:rsidRPr="00E33757" w:rsidRDefault="003E5853" w:rsidP="00246D2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60405" w:rsidRPr="00E33757" w:rsidRDefault="00F95EA4" w:rsidP="00C6040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 организации» или «ФИО лица, выдвигающего работу»</w:t>
      </w:r>
      <w:r w:rsidR="003E5853" w:rsidRPr="00E33757">
        <w:rPr>
          <w:rFonts w:ascii="Times New Roman" w:hAnsi="Times New Roman" w:cs="Times New Roman"/>
          <w:sz w:val="26"/>
          <w:szCs w:val="26"/>
        </w:rPr>
        <w:t xml:space="preserve"> выдвигает на соискание премии </w:t>
      </w:r>
      <w:r w:rsidRPr="00E33757">
        <w:rPr>
          <w:rFonts w:ascii="Times New Roman" w:hAnsi="Times New Roman" w:cs="Times New Roman"/>
          <w:sz w:val="26"/>
          <w:szCs w:val="26"/>
        </w:rPr>
        <w:t>202</w:t>
      </w:r>
      <w:r w:rsidR="00C60405" w:rsidRPr="00E33757">
        <w:rPr>
          <w:rFonts w:ascii="Times New Roman" w:hAnsi="Times New Roman" w:cs="Times New Roman"/>
          <w:sz w:val="26"/>
          <w:szCs w:val="26"/>
        </w:rPr>
        <w:t>2</w:t>
      </w:r>
      <w:r w:rsidRPr="00E33757">
        <w:rPr>
          <w:rFonts w:ascii="Times New Roman" w:hAnsi="Times New Roman" w:cs="Times New Roman"/>
          <w:sz w:val="26"/>
          <w:szCs w:val="26"/>
        </w:rPr>
        <w:t xml:space="preserve"> года для молодых ученых </w:t>
      </w:r>
      <w:r w:rsidR="00C60405" w:rsidRPr="00E33757">
        <w:rPr>
          <w:rFonts w:ascii="Times New Roman" w:hAnsi="Times New Roman"/>
          <w:sz w:val="26"/>
          <w:szCs w:val="26"/>
        </w:rPr>
        <w:t>имени академика РАН А.В. Каляева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:rsidR="00F95EA4" w:rsidRPr="00E33757" w:rsidRDefault="00F95EA4" w:rsidP="00C60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B1E1A" w:rsidRPr="00E33757">
        <w:rPr>
          <w:rFonts w:ascii="Times New Roman" w:hAnsi="Times New Roman" w:cs="Times New Roman"/>
          <w:sz w:val="26"/>
          <w:szCs w:val="26"/>
        </w:rPr>
        <w:t>а (</w:t>
      </w:r>
      <w:r w:rsidRPr="00E33757">
        <w:rPr>
          <w:rFonts w:ascii="Times New Roman" w:hAnsi="Times New Roman" w:cs="Times New Roman"/>
          <w:sz w:val="26"/>
          <w:szCs w:val="26"/>
        </w:rPr>
        <w:t>ов</w:t>
      </w:r>
      <w:r w:rsidR="002B1E1A" w:rsidRPr="00E33757">
        <w:rPr>
          <w:rFonts w:ascii="Times New Roman" w:hAnsi="Times New Roman" w:cs="Times New Roman"/>
          <w:sz w:val="26"/>
          <w:szCs w:val="26"/>
        </w:rPr>
        <w:t>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(перечислить ФИО авторов)</w:t>
      </w:r>
    </w:p>
    <w:p w:rsidR="00755489" w:rsidRPr="00E33757" w:rsidRDefault="00755489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Краткое содержание работы</w:t>
      </w:r>
    </w:p>
    <w:p w:rsidR="00755489" w:rsidRPr="00E33757" w:rsidRDefault="005355B6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Обоснование выдвижения работы</w:t>
      </w:r>
    </w:p>
    <w:p w:rsidR="005355B6" w:rsidRPr="00E33757" w:rsidRDefault="009F1A55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Общая оценка работы</w:t>
      </w:r>
    </w:p>
    <w:p w:rsidR="00C60405" w:rsidRPr="00E33757" w:rsidRDefault="00F95EA4" w:rsidP="00C60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Рекомендую (ем)</w:t>
      </w: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 «Авторы»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для выдвижения на Конкурс </w:t>
      </w:r>
      <w:r w:rsidR="00C60405" w:rsidRPr="00E33757">
        <w:rPr>
          <w:rFonts w:ascii="Times New Roman" w:hAnsi="Times New Roman" w:cs="Times New Roman"/>
          <w:sz w:val="26"/>
          <w:szCs w:val="26"/>
        </w:rPr>
        <w:t xml:space="preserve">г. на соискание </w:t>
      </w:r>
      <w:r w:rsidR="00C60405" w:rsidRPr="00E33757">
        <w:rPr>
          <w:rFonts w:ascii="Times New Roman" w:hAnsi="Times New Roman"/>
          <w:sz w:val="26"/>
          <w:szCs w:val="26"/>
        </w:rPr>
        <w:t>Премии имени академика РАН А.В. Каляева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:rsidR="00C60405" w:rsidRPr="00E33757" w:rsidRDefault="00C60405" w:rsidP="00C604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Руководитель</w:t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:rsidR="00F95EA4" w:rsidRPr="00E33757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  <w:t xml:space="preserve"> ФИО</w:t>
      </w:r>
    </w:p>
    <w:p w:rsidR="00F95EA4" w:rsidRPr="00E33757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М.П.</w:t>
      </w:r>
      <w:r w:rsidRPr="00E33757">
        <w:rPr>
          <w:rFonts w:ascii="Times New Roman" w:hAnsi="Times New Roman" w:cs="Times New Roman"/>
          <w:sz w:val="26"/>
          <w:szCs w:val="26"/>
        </w:rPr>
        <w:tab/>
      </w:r>
    </w:p>
    <w:p w:rsidR="00F95EA4" w:rsidRPr="00E33757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:rsidR="0051028F" w:rsidRPr="00E33757" w:rsidRDefault="002B1E1A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ИЛИ</w:t>
      </w:r>
    </w:p>
    <w:p w:rsidR="00F95EA4" w:rsidRPr="00E33757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Должность, ученая степень, ученое звание лица, выдвигающего работу</w:t>
      </w:r>
    </w:p>
    <w:p w:rsidR="00F95EA4" w:rsidRPr="00E33757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ФИО</w:t>
      </w:r>
    </w:p>
    <w:p w:rsidR="0045621F" w:rsidRPr="00E33757" w:rsidRDefault="0051028F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:rsidR="0045621F" w:rsidRPr="00E33757" w:rsidRDefault="0045621F" w:rsidP="0045621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оформления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ВЫПИСКА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ИЗ ПРОТОКОЛА № 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ЗАСЕДАНИЯ УЧЕНОГО СОВЕТА  </w:t>
      </w:r>
    </w:p>
    <w:p w:rsidR="0045621F" w:rsidRPr="00E33757" w:rsidRDefault="0045621F" w:rsidP="004562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A525B"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«____» __________ 2022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г.</w:t>
      </w:r>
    </w:p>
    <w:p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ПРЕДСЕДАТЕЛЬ – 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СЕКРЕТАРЬ УЧЕНОГО СОВЕТА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списочному составу членов Ученого совета – 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Присутствовало членов Ученого совета – </w:t>
      </w:r>
    </w:p>
    <w:p w:rsidR="0045621F" w:rsidRPr="00E33757" w:rsidRDefault="0045621F" w:rsidP="004562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СЛУШАЛИ: </w:t>
      </w:r>
    </w:p>
    <w:p w:rsidR="0045621F" w:rsidRPr="00E33757" w:rsidRDefault="0045621F" w:rsidP="0045621F">
      <w:pPr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О выдвижении научной работы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2B1E1A" w:rsidRPr="00E33757">
        <w:rPr>
          <w:rFonts w:ascii="Times New Roman" w:hAnsi="Times New Roman" w:cs="Times New Roman"/>
          <w:sz w:val="26"/>
          <w:szCs w:val="26"/>
        </w:rPr>
        <w:t>, представленной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авторо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(коллектив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авторов)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«перечислить»</w:t>
      </w:r>
      <w:r w:rsidR="002B1E1A" w:rsidRPr="00E33757">
        <w:rPr>
          <w:rFonts w:ascii="Times New Roman" w:hAnsi="Times New Roman" w:cs="Times New Roman"/>
          <w:sz w:val="26"/>
          <w:szCs w:val="26"/>
        </w:rPr>
        <w:t>,</w:t>
      </w:r>
      <w:r w:rsidRPr="00E33757">
        <w:rPr>
          <w:rFonts w:ascii="Times New Roman" w:hAnsi="Times New Roman" w:cs="Times New Roman"/>
          <w:sz w:val="26"/>
          <w:szCs w:val="26"/>
        </w:rPr>
        <w:t xml:space="preserve"> на Конкурс 202</w:t>
      </w:r>
      <w:r w:rsidR="00EA525B" w:rsidRPr="00E33757">
        <w:rPr>
          <w:rFonts w:ascii="Times New Roman" w:hAnsi="Times New Roman" w:cs="Times New Roman"/>
          <w:sz w:val="26"/>
          <w:szCs w:val="26"/>
        </w:rPr>
        <w:t>2</w:t>
      </w:r>
      <w:r w:rsidRPr="00E33757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</w:t>
      </w:r>
      <w:r w:rsidR="00EA525B" w:rsidRPr="00E33757">
        <w:rPr>
          <w:rFonts w:ascii="Times New Roman" w:hAnsi="Times New Roman" w:cs="Times New Roman"/>
          <w:sz w:val="26"/>
          <w:szCs w:val="26"/>
        </w:rPr>
        <w:t>академика Каляева А.В.</w:t>
      </w: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45621F" w:rsidRPr="00E33757" w:rsidRDefault="0045621F" w:rsidP="004562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ФИО автора с краткой характеристикой представляемой работы</w:t>
      </w:r>
      <w:r w:rsidRPr="00E33757">
        <w:rPr>
          <w:rFonts w:ascii="Times New Roman" w:hAnsi="Times New Roman" w:cs="Times New Roman"/>
          <w:sz w:val="26"/>
          <w:szCs w:val="26"/>
        </w:rPr>
        <w:t>.</w:t>
      </w: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EA525B" w:rsidRPr="00E33757" w:rsidRDefault="0045621F" w:rsidP="00EA525B">
      <w:pPr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Рекомендовать работу </w:t>
      </w:r>
      <w:r w:rsidR="00EA525B"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EA525B" w:rsidRPr="00E33757">
        <w:rPr>
          <w:rFonts w:ascii="Times New Roman" w:hAnsi="Times New Roman" w:cs="Times New Roman"/>
          <w:sz w:val="26"/>
          <w:szCs w:val="26"/>
        </w:rPr>
        <w:t xml:space="preserve">, </w:t>
      </w:r>
      <w:r w:rsidRPr="00E33757">
        <w:rPr>
          <w:rFonts w:ascii="Times New Roman" w:hAnsi="Times New Roman" w:cs="Times New Roman"/>
          <w:sz w:val="26"/>
          <w:szCs w:val="26"/>
        </w:rPr>
        <w:t xml:space="preserve">для выдвижения на </w:t>
      </w:r>
      <w:r w:rsidR="00EA525B" w:rsidRPr="00E33757">
        <w:rPr>
          <w:rFonts w:ascii="Times New Roman" w:hAnsi="Times New Roman" w:cs="Times New Roman"/>
          <w:sz w:val="26"/>
          <w:szCs w:val="26"/>
        </w:rPr>
        <w:t xml:space="preserve">Конкурс </w:t>
      </w:r>
      <w:bookmarkStart w:id="0" w:name="_GoBack"/>
      <w:bookmarkEnd w:id="0"/>
      <w:r w:rsidR="00EA525B" w:rsidRPr="00E33757">
        <w:rPr>
          <w:rFonts w:ascii="Times New Roman" w:hAnsi="Times New Roman" w:cs="Times New Roman"/>
          <w:sz w:val="26"/>
          <w:szCs w:val="26"/>
        </w:rPr>
        <w:t>2022 года для молодых ученых на соискание премии имени академика Каляева А.В.</w:t>
      </w:r>
    </w:p>
    <w:p w:rsidR="0045621F" w:rsidRPr="00E33757" w:rsidRDefault="0045621F" w:rsidP="0045621F">
      <w:pPr>
        <w:pStyle w:val="3"/>
        <w:tabs>
          <w:tab w:val="num" w:pos="10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5621F" w:rsidRPr="00E33757" w:rsidRDefault="0045621F" w:rsidP="0045621F">
      <w:pPr>
        <w:pStyle w:val="3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против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   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воздержавшихся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»</w:t>
      </w:r>
    </w:p>
    <w:p w:rsidR="0045621F" w:rsidRPr="00E33757" w:rsidRDefault="0045621F" w:rsidP="0045621F">
      <w:pPr>
        <w:rPr>
          <w:rFonts w:ascii="Times New Roman" w:hAnsi="Times New Roman" w:cs="Times New Roman"/>
          <w:sz w:val="26"/>
          <w:szCs w:val="26"/>
        </w:rPr>
      </w:pP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Учёный секретарь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45621F" w:rsidRPr="00E33757" w:rsidRDefault="0045621F" w:rsidP="0045621F">
      <w:pPr>
        <w:rPr>
          <w:rFonts w:ascii="Times New Roman" w:hAnsi="Times New Roman" w:cs="Times New Roman"/>
          <w:b/>
          <w:sz w:val="26"/>
          <w:szCs w:val="26"/>
        </w:rPr>
      </w:pPr>
    </w:p>
    <w:p w:rsidR="0045621F" w:rsidRPr="00E33757" w:rsidRDefault="0045621F" w:rsidP="0045621F">
      <w:pPr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МП</w:t>
      </w:r>
    </w:p>
    <w:p w:rsidR="00335676" w:rsidRPr="00E33757" w:rsidRDefault="00335676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5676" w:rsidRPr="00E33757" w:rsidSect="004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7A" w:rsidRDefault="00137F7A" w:rsidP="00B52F20">
      <w:pPr>
        <w:spacing w:after="0" w:line="240" w:lineRule="auto"/>
      </w:pPr>
      <w:r>
        <w:separator/>
      </w:r>
    </w:p>
  </w:endnote>
  <w:endnote w:type="continuationSeparator" w:id="0">
    <w:p w:rsidR="00137F7A" w:rsidRDefault="00137F7A" w:rsidP="00B5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7A" w:rsidRDefault="00137F7A" w:rsidP="00B52F20">
      <w:pPr>
        <w:spacing w:after="0" w:line="240" w:lineRule="auto"/>
      </w:pPr>
      <w:r>
        <w:separator/>
      </w:r>
    </w:p>
  </w:footnote>
  <w:footnote w:type="continuationSeparator" w:id="0">
    <w:p w:rsidR="00137F7A" w:rsidRDefault="00137F7A" w:rsidP="00B5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44DC1"/>
    <w:multiLevelType w:val="hybridMultilevel"/>
    <w:tmpl w:val="E7DED974"/>
    <w:lvl w:ilvl="0" w:tplc="B5F293F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AA37E8">
      <w:numFmt w:val="bullet"/>
      <w:lvlText w:val="-"/>
      <w:lvlJc w:val="left"/>
      <w:pPr>
        <w:tabs>
          <w:tab w:val="num" w:pos="1448"/>
        </w:tabs>
        <w:ind w:left="1448" w:hanging="368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F314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F19FF"/>
    <w:multiLevelType w:val="hybridMultilevel"/>
    <w:tmpl w:val="8C9CCAC2"/>
    <w:lvl w:ilvl="0" w:tplc="29A61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3"/>
    <w:rsid w:val="00041918"/>
    <w:rsid w:val="000518EE"/>
    <w:rsid w:val="0008483B"/>
    <w:rsid w:val="000B7A7A"/>
    <w:rsid w:val="001300B1"/>
    <w:rsid w:val="00137F7A"/>
    <w:rsid w:val="00181351"/>
    <w:rsid w:val="001A5A4F"/>
    <w:rsid w:val="001B1050"/>
    <w:rsid w:val="001E2D5C"/>
    <w:rsid w:val="002074D6"/>
    <w:rsid w:val="00246D2D"/>
    <w:rsid w:val="00247DF5"/>
    <w:rsid w:val="00250854"/>
    <w:rsid w:val="002B1E1A"/>
    <w:rsid w:val="002D3FF3"/>
    <w:rsid w:val="003172DA"/>
    <w:rsid w:val="003351C9"/>
    <w:rsid w:val="00335676"/>
    <w:rsid w:val="00337A01"/>
    <w:rsid w:val="0035054C"/>
    <w:rsid w:val="00356B65"/>
    <w:rsid w:val="00362A37"/>
    <w:rsid w:val="003A6647"/>
    <w:rsid w:val="003B3AEC"/>
    <w:rsid w:val="003D5F88"/>
    <w:rsid w:val="003E5853"/>
    <w:rsid w:val="003E7110"/>
    <w:rsid w:val="003F5B8A"/>
    <w:rsid w:val="00433224"/>
    <w:rsid w:val="0045621F"/>
    <w:rsid w:val="0049633C"/>
    <w:rsid w:val="004D7444"/>
    <w:rsid w:val="00506D1F"/>
    <w:rsid w:val="0051028F"/>
    <w:rsid w:val="005322AA"/>
    <w:rsid w:val="005355B6"/>
    <w:rsid w:val="00543A58"/>
    <w:rsid w:val="005A6BB2"/>
    <w:rsid w:val="005E4903"/>
    <w:rsid w:val="005F7531"/>
    <w:rsid w:val="00615B75"/>
    <w:rsid w:val="006317A1"/>
    <w:rsid w:val="00654711"/>
    <w:rsid w:val="006836B8"/>
    <w:rsid w:val="00693859"/>
    <w:rsid w:val="006A79C7"/>
    <w:rsid w:val="00702AD7"/>
    <w:rsid w:val="007143D9"/>
    <w:rsid w:val="0073164B"/>
    <w:rsid w:val="00755489"/>
    <w:rsid w:val="00781F5C"/>
    <w:rsid w:val="00784747"/>
    <w:rsid w:val="007937F6"/>
    <w:rsid w:val="007E226F"/>
    <w:rsid w:val="007E2EBB"/>
    <w:rsid w:val="00871728"/>
    <w:rsid w:val="00901812"/>
    <w:rsid w:val="00930447"/>
    <w:rsid w:val="00936C07"/>
    <w:rsid w:val="00976024"/>
    <w:rsid w:val="00991ABF"/>
    <w:rsid w:val="00991E29"/>
    <w:rsid w:val="0099460B"/>
    <w:rsid w:val="009C245C"/>
    <w:rsid w:val="009F1A55"/>
    <w:rsid w:val="009F7757"/>
    <w:rsid w:val="00A00CE0"/>
    <w:rsid w:val="00AC1E46"/>
    <w:rsid w:val="00AD2F21"/>
    <w:rsid w:val="00B518E2"/>
    <w:rsid w:val="00B52F20"/>
    <w:rsid w:val="00B86FAD"/>
    <w:rsid w:val="00BD00A4"/>
    <w:rsid w:val="00C05070"/>
    <w:rsid w:val="00C53E1E"/>
    <w:rsid w:val="00C60405"/>
    <w:rsid w:val="00C67C77"/>
    <w:rsid w:val="00CC4CB2"/>
    <w:rsid w:val="00CF6278"/>
    <w:rsid w:val="00D00CED"/>
    <w:rsid w:val="00D170A4"/>
    <w:rsid w:val="00DC03FB"/>
    <w:rsid w:val="00DF7A92"/>
    <w:rsid w:val="00E14EA2"/>
    <w:rsid w:val="00E26573"/>
    <w:rsid w:val="00E33757"/>
    <w:rsid w:val="00E70EA6"/>
    <w:rsid w:val="00EA525B"/>
    <w:rsid w:val="00EB73B8"/>
    <w:rsid w:val="00F95EA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BAE2D-871F-4162-B6D0-60242B3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70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0A4"/>
  </w:style>
  <w:style w:type="paragraph" w:styleId="2">
    <w:name w:val="Body Text Indent 2"/>
    <w:basedOn w:val="a"/>
    <w:link w:val="20"/>
    <w:uiPriority w:val="99"/>
    <w:semiHidden/>
    <w:unhideWhenUsed/>
    <w:rsid w:val="00D170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0A4"/>
  </w:style>
  <w:style w:type="table" w:styleId="a5">
    <w:name w:val="Table Grid"/>
    <w:basedOn w:val="a1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20"/>
  </w:style>
  <w:style w:type="paragraph" w:styleId="a8">
    <w:name w:val="footer"/>
    <w:basedOn w:val="a"/>
    <w:link w:val="a9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20"/>
  </w:style>
  <w:style w:type="paragraph" w:styleId="aa">
    <w:name w:val="List Paragraph"/>
    <w:basedOn w:val="a"/>
    <w:uiPriority w:val="99"/>
    <w:qFormat/>
    <w:rsid w:val="00B52F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A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56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62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Павлов</dc:creator>
  <cp:keywords/>
  <dc:description/>
  <cp:lastModifiedBy>Matishova</cp:lastModifiedBy>
  <cp:revision>12</cp:revision>
  <cp:lastPrinted>2021-02-10T14:32:00Z</cp:lastPrinted>
  <dcterms:created xsi:type="dcterms:W3CDTF">2021-02-10T14:25:00Z</dcterms:created>
  <dcterms:modified xsi:type="dcterms:W3CDTF">2022-05-20T11:11:00Z</dcterms:modified>
</cp:coreProperties>
</file>